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6359E" w14:textId="6CCE3507" w:rsidR="00A94DBD" w:rsidRDefault="00A94DBD">
      <w:pPr>
        <w:rPr>
          <w:b/>
          <w:bCs/>
        </w:rPr>
      </w:pPr>
      <w:r w:rsidRPr="00A94DBD">
        <w:rPr>
          <w:b/>
          <w:bCs/>
        </w:rPr>
        <w:t>À PRÓ-REITORIA DE DESENVOLVIMENTO UNIVERSITÁRIO</w:t>
      </w:r>
      <w:r>
        <w:rPr>
          <w:b/>
          <w:bCs/>
        </w:rPr>
        <w:t>,</w:t>
      </w:r>
      <w:r w:rsidRPr="00A94DBD">
        <w:br/>
      </w:r>
      <w:r w:rsidRPr="00A94DBD">
        <w:rPr>
          <w:b/>
          <w:bCs/>
        </w:rPr>
        <w:t xml:space="preserve">À DIRETORIA </w:t>
      </w:r>
      <w:r w:rsidR="004C7D6D">
        <w:rPr>
          <w:b/>
          <w:bCs/>
        </w:rPr>
        <w:t>DE GESTÃO DE PESSOAS</w:t>
      </w:r>
      <w:r w:rsidR="004C7D6D" w:rsidRPr="004C7D6D">
        <w:rPr>
          <w:b/>
          <w:bCs/>
        </w:rPr>
        <w:t xml:space="preserve"> (DIGEP)</w:t>
      </w:r>
    </w:p>
    <w:p w14:paraId="7D165041" w14:textId="77777777" w:rsidR="00A94DBD" w:rsidRDefault="00A94DBD">
      <w:pPr>
        <w:rPr>
          <w:b/>
          <w:bCs/>
        </w:rPr>
      </w:pPr>
    </w:p>
    <w:p w14:paraId="3A093D85" w14:textId="77777777" w:rsidR="00A94DBD" w:rsidRDefault="00A94DBD">
      <w:pPr>
        <w:rPr>
          <w:b/>
          <w:bCs/>
        </w:rPr>
      </w:pPr>
    </w:p>
    <w:p w14:paraId="60774D9A" w14:textId="77777777" w:rsidR="00A94DBD" w:rsidRDefault="00A94DBD" w:rsidP="00A94DBD">
      <w:r w:rsidRPr="00A94DBD">
        <w:rPr>
          <w:b/>
          <w:bCs/>
        </w:rPr>
        <w:t>Assunto:</w:t>
      </w:r>
      <w:r w:rsidRPr="00A94DBD">
        <w:t xml:space="preserve"> Requerimento de Progressão Vertical por Formação Continuada</w:t>
      </w:r>
    </w:p>
    <w:p w14:paraId="5E7C4AF5" w14:textId="77777777" w:rsidR="00A94DBD" w:rsidRPr="00A94DBD" w:rsidRDefault="00A94DBD" w:rsidP="00A94DBD">
      <w:pPr>
        <w:spacing w:line="360" w:lineRule="auto"/>
        <w:ind w:firstLine="1418"/>
        <w:jc w:val="both"/>
      </w:pPr>
    </w:p>
    <w:p w14:paraId="5BE900EF" w14:textId="3D0D3CA2" w:rsidR="00A94DBD" w:rsidRPr="00A94DBD" w:rsidRDefault="00A94DBD" w:rsidP="00A94DBD">
      <w:pPr>
        <w:spacing w:line="360" w:lineRule="auto"/>
        <w:ind w:firstLine="1418"/>
        <w:jc w:val="both"/>
      </w:pPr>
      <w:r w:rsidRPr="00A94DBD">
        <w:t xml:space="preserve">Eu, </w:t>
      </w:r>
      <w:r w:rsidRPr="00A94DBD">
        <w:rPr>
          <w:highlight w:val="yellow"/>
        </w:rPr>
        <w:t>(nome do docente)</w:t>
      </w:r>
      <w:r w:rsidRPr="00A94DBD">
        <w:t xml:space="preserve">, Professor(a) de Educação Superior da Universidade do Distrito Federal – UnDF, matrícula nº </w:t>
      </w:r>
      <w:r w:rsidRPr="00A94DBD">
        <w:rPr>
          <w:highlight w:val="yellow"/>
        </w:rPr>
        <w:t>(...)</w:t>
      </w:r>
      <w:r w:rsidRPr="00A94DBD">
        <w:t xml:space="preserve">, atualmente em efetivo exercício, venho, respeitosamente, com fundamento nos </w:t>
      </w:r>
      <w:proofErr w:type="spellStart"/>
      <w:r w:rsidRPr="00A94DBD">
        <w:t>arts</w:t>
      </w:r>
      <w:proofErr w:type="spellEnd"/>
      <w:r w:rsidRPr="00A94DBD">
        <w:t>. 11 e 12 da Lei nº 6.969, de 8 de novembro de 2021, requerer a apreciação de meu direito à progressão vertical por formação continuada.</w:t>
      </w:r>
    </w:p>
    <w:p w14:paraId="14D5B18F" w14:textId="77777777" w:rsidR="00A94DBD" w:rsidRPr="00A94DBD" w:rsidRDefault="00A94DBD" w:rsidP="00A94DBD">
      <w:pPr>
        <w:spacing w:line="360" w:lineRule="auto"/>
        <w:ind w:firstLine="1418"/>
        <w:jc w:val="both"/>
      </w:pPr>
      <w:r w:rsidRPr="00A94DBD">
        <w:t>O presente requerimento é formulado considerando que o requerente encontra-se em efetivo exercício desde o ingresso na carreira, já tendo implementado mais de três interstícios de 365 (trezentos e sessenta e cinco) dias no padrão em que se encontra, além de encontrar-se em fase de aquisição da estabilidade no serviço público, circunstâncias que evidenciam o transcurso de período significativo de exercício funcional sem que tenha sido possível exercer, na prática, o direito à progressão vertical por formação continuada previsto na Lei nº 6.969/2021.</w:t>
      </w:r>
    </w:p>
    <w:p w14:paraId="65098188" w14:textId="77777777" w:rsidR="00A94DBD" w:rsidRPr="00A94DBD" w:rsidRDefault="00A94DBD" w:rsidP="00A94DBD">
      <w:pPr>
        <w:spacing w:line="360" w:lineRule="auto"/>
        <w:ind w:firstLine="1418"/>
        <w:jc w:val="both"/>
      </w:pPr>
      <w:r w:rsidRPr="00A94DBD">
        <w:t>Nos termos do art. 11, §1º, inciso II, da referida lei, a progressão vertical por formação continuada depende de requerimento do servidor e do cumprimento dos requisitos específicos estabelecidos em norma editada pela UnDF. Entretanto, até o presente momento, o requerente não localizou regulamentação que discipline de forma objetiva os critérios, os documentos necessários e o procedimento administrativo aplicável à apreciação dessa modalidade de progressão.</w:t>
      </w:r>
    </w:p>
    <w:p w14:paraId="38BB1C4B" w14:textId="77777777" w:rsidR="00A94DBD" w:rsidRPr="00A94DBD" w:rsidRDefault="00A94DBD" w:rsidP="00A94DBD">
      <w:pPr>
        <w:spacing w:line="360" w:lineRule="auto"/>
        <w:ind w:firstLine="1418"/>
        <w:jc w:val="both"/>
      </w:pPr>
      <w:r w:rsidRPr="00A94DBD">
        <w:t>Diante disso, requer o recebimento e processamento do presente pedido e, caso sejam necessários documentos ou informações complementares para sua instrução, que sejam expressamente indicados pela Administração, com a especificação dos respectivos fundamentos normativos.</w:t>
      </w:r>
    </w:p>
    <w:p w14:paraId="7D393392" w14:textId="3FDBEF3D" w:rsidR="00A94DBD" w:rsidRPr="00A94DBD" w:rsidRDefault="00A94DBD" w:rsidP="00A94DBD">
      <w:pPr>
        <w:spacing w:line="360" w:lineRule="auto"/>
        <w:ind w:firstLine="1418"/>
        <w:jc w:val="both"/>
      </w:pPr>
      <w:r w:rsidRPr="00A94DBD">
        <w:lastRenderedPageBreak/>
        <w:t xml:space="preserve">Requer, ainda, que seja informada a norma regulamentadora eventualmente vigente sobre a matéria, bem como o procedimento administrativo aplicável à apreciação da progressão vertical por formação continuada. </w:t>
      </w:r>
    </w:p>
    <w:p w14:paraId="167C6F70" w14:textId="77777777" w:rsidR="00A94DBD" w:rsidRPr="00A94DBD" w:rsidRDefault="00A94DBD" w:rsidP="00A94DBD">
      <w:pPr>
        <w:spacing w:line="360" w:lineRule="auto"/>
        <w:ind w:firstLine="1418"/>
        <w:jc w:val="both"/>
      </w:pPr>
      <w:r w:rsidRPr="00A94DBD">
        <w:t>Por fim, requer que todas as comunicações e a decisão administrativa sejam formalmente juntadas aos autos do presente processo administrativo.</w:t>
      </w:r>
    </w:p>
    <w:p w14:paraId="3ECBD7DB" w14:textId="77777777" w:rsidR="00A94DBD" w:rsidRPr="00A94DBD" w:rsidRDefault="00A94DBD" w:rsidP="00A94DBD">
      <w:pPr>
        <w:spacing w:line="360" w:lineRule="auto"/>
        <w:ind w:firstLine="1418"/>
        <w:jc w:val="both"/>
      </w:pPr>
      <w:r w:rsidRPr="00A94DBD">
        <w:t>Nestes termos,</w:t>
      </w:r>
    </w:p>
    <w:p w14:paraId="2D24C0EE" w14:textId="77777777" w:rsidR="00A94DBD" w:rsidRPr="00A94DBD" w:rsidRDefault="00A94DBD" w:rsidP="00A94DBD">
      <w:pPr>
        <w:spacing w:line="360" w:lineRule="auto"/>
        <w:ind w:firstLine="1418"/>
        <w:jc w:val="both"/>
      </w:pPr>
      <w:r w:rsidRPr="00A94DBD">
        <w:t>Pede deferimento.</w:t>
      </w:r>
    </w:p>
    <w:p w14:paraId="2F45DCF3" w14:textId="09A92122" w:rsidR="00A94DBD" w:rsidRDefault="00A94DBD" w:rsidP="00A94DBD">
      <w:pPr>
        <w:spacing w:line="360" w:lineRule="auto"/>
        <w:ind w:firstLine="1418"/>
        <w:jc w:val="both"/>
      </w:pPr>
      <w:r w:rsidRPr="00A94DBD">
        <w:rPr>
          <w:highlight w:val="yellow"/>
        </w:rPr>
        <w:t xml:space="preserve">(Local), ___ de __________ </w:t>
      </w:r>
      <w:proofErr w:type="spellStart"/>
      <w:r w:rsidRPr="00A94DBD">
        <w:rPr>
          <w:highlight w:val="yellow"/>
        </w:rPr>
        <w:t>de</w:t>
      </w:r>
      <w:proofErr w:type="spellEnd"/>
      <w:r w:rsidRPr="00A94DBD">
        <w:rPr>
          <w:highlight w:val="yellow"/>
        </w:rPr>
        <w:t xml:space="preserve"> 20__</w:t>
      </w:r>
    </w:p>
    <w:sectPr w:rsidR="00A94DB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DBD"/>
    <w:rsid w:val="00201DE0"/>
    <w:rsid w:val="003912EE"/>
    <w:rsid w:val="003F6087"/>
    <w:rsid w:val="004C7D6D"/>
    <w:rsid w:val="006E246F"/>
    <w:rsid w:val="00735E42"/>
    <w:rsid w:val="00A94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5EB2D7"/>
  <w15:chartTrackingRefBased/>
  <w15:docId w15:val="{036C3306-D510-43C8-B07C-7BEC1F247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94D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94D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94D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94D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94D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94D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94D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94D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94D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94D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94D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94D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94DB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94DB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94DB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94DB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94DB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94DB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94D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94D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94D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94D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94D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94DB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94DB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94DB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94D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94DB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94DB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344</Words>
  <Characters>1863</Characters>
  <Application>Microsoft Office Word</Application>
  <DocSecurity>0</DocSecurity>
  <Lines>15</Lines>
  <Paragraphs>4</Paragraphs>
  <ScaleCrop>false</ScaleCrop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Oliveira Lima Rabelo</dc:creator>
  <cp:keywords/>
  <dc:description/>
  <cp:lastModifiedBy>louis blanchet</cp:lastModifiedBy>
  <cp:revision>6</cp:revision>
  <dcterms:created xsi:type="dcterms:W3CDTF">2026-07-06T11:59:00Z</dcterms:created>
  <dcterms:modified xsi:type="dcterms:W3CDTF">2026-07-13T14:35:00Z</dcterms:modified>
</cp:coreProperties>
</file>